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FD3366">
        <w:rPr>
          <w:rFonts w:ascii="Times New Roman" w:hAnsi="Times New Roman"/>
          <w:b/>
        </w:rPr>
        <w:t>май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B70430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73CEB" w:rsidRPr="00F05A3A" w:rsidTr="00706886">
        <w:tc>
          <w:tcPr>
            <w:tcW w:w="10881" w:type="dxa"/>
          </w:tcPr>
          <w:p w:rsidR="00E73CEB" w:rsidRPr="00F05A3A" w:rsidRDefault="00F8545B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084"/>
      </w:tblGrid>
      <w:tr w:rsidR="00F8545B" w:rsidRPr="00FD3366" w:rsidTr="00F8545B">
        <w:trPr>
          <w:jc w:val="center"/>
        </w:trPr>
        <w:tc>
          <w:tcPr>
            <w:tcW w:w="2392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Дата</w:t>
            </w:r>
            <w:r w:rsidR="00B70430"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(</w:t>
            </w:r>
            <w:proofErr w:type="spellStart"/>
            <w:r w:rsidRPr="00FD3366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FD3366">
              <w:rPr>
                <w:rFonts w:ascii="Times New Roman" w:hAnsi="Times New Roman" w:cs="Times New Roman"/>
              </w:rPr>
              <w:t>.г</w:t>
            </w:r>
            <w:proofErr w:type="gramEnd"/>
            <w:r w:rsidRPr="00FD3366">
              <w:rPr>
                <w:rFonts w:ascii="Times New Roman" w:hAnsi="Times New Roman" w:cs="Times New Roman"/>
              </w:rPr>
              <w:t>г</w:t>
            </w:r>
            <w:proofErr w:type="spellEnd"/>
            <w:r w:rsidRPr="00FD336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27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Время вывода в ремонт (</w:t>
            </w:r>
            <w:proofErr w:type="spellStart"/>
            <w:r w:rsidRPr="00FD3366">
              <w:rPr>
                <w:rFonts w:ascii="Times New Roman" w:hAnsi="Times New Roman" w:cs="Times New Roman"/>
              </w:rPr>
              <w:t>чч</w:t>
            </w:r>
            <w:proofErr w:type="spellEnd"/>
            <w:r w:rsidRPr="00FD3366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2268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Время ввода в работу (</w:t>
            </w:r>
            <w:proofErr w:type="spellStart"/>
            <w:r w:rsidRPr="00FD3366">
              <w:rPr>
                <w:rFonts w:ascii="Times New Roman" w:hAnsi="Times New Roman" w:cs="Times New Roman"/>
              </w:rPr>
              <w:t>чч</w:t>
            </w:r>
            <w:proofErr w:type="spellEnd"/>
            <w:r w:rsidRPr="00FD3366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3084" w:type="dxa"/>
            <w:vAlign w:val="center"/>
          </w:tcPr>
          <w:p w:rsidR="00F8545B" w:rsidRPr="00FD3366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</w:tr>
      <w:tr w:rsidR="00FD3366" w:rsidRPr="00FD3366" w:rsidTr="00197B36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13.05.2019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ТП-1474</w:t>
            </w:r>
          </w:p>
        </w:tc>
      </w:tr>
      <w:tr w:rsidR="00FD3366" w:rsidRPr="00FD3366" w:rsidTr="00197B36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15.05.2019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ТП-1462</w:t>
            </w:r>
          </w:p>
        </w:tc>
      </w:tr>
      <w:tr w:rsidR="00FD3366" w:rsidRPr="00FD3366" w:rsidTr="00197B36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ТП-1981</w:t>
            </w:r>
          </w:p>
        </w:tc>
      </w:tr>
      <w:tr w:rsidR="00FD3366" w:rsidRPr="00FD3366" w:rsidTr="00197B36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20.05.2019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ТП-1637</w:t>
            </w:r>
          </w:p>
        </w:tc>
      </w:tr>
      <w:tr w:rsidR="00FD3366" w:rsidRPr="00FD3366" w:rsidTr="00197B36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20.05.2019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КТП 630 №1</w:t>
            </w:r>
          </w:p>
        </w:tc>
      </w:tr>
      <w:tr w:rsidR="00FD3366" w:rsidRPr="00FD3366" w:rsidTr="00197B36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21.05.2019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РП-107</w:t>
            </w:r>
          </w:p>
        </w:tc>
      </w:tr>
      <w:tr w:rsidR="00FD3366" w:rsidRPr="00FD3366" w:rsidTr="00197B36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24.05.2019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РП-130</w:t>
            </w:r>
          </w:p>
        </w:tc>
      </w:tr>
      <w:tr w:rsidR="00FD3366" w:rsidRPr="00FD3366" w:rsidTr="00197B36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29.05.2019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ТП-3033</w:t>
            </w:r>
          </w:p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песчаное</w:t>
            </w:r>
          </w:p>
        </w:tc>
      </w:tr>
      <w:tr w:rsidR="00FD3366" w:rsidRPr="00FD3366" w:rsidTr="00197B36">
        <w:trPr>
          <w:trHeight w:val="358"/>
          <w:jc w:val="center"/>
        </w:trPr>
        <w:tc>
          <w:tcPr>
            <w:tcW w:w="2392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31.05.2019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27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vAlign w:val="center"/>
          </w:tcPr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r w:rsidRPr="00FD3366">
              <w:rPr>
                <w:rFonts w:ascii="Times New Roman" w:hAnsi="Times New Roman" w:cs="Times New Roman"/>
              </w:rPr>
              <w:t>ТП-6709</w:t>
            </w:r>
          </w:p>
          <w:p w:rsidR="00FD3366" w:rsidRPr="00FD3366" w:rsidRDefault="00FD3366" w:rsidP="00AF6D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366">
              <w:rPr>
                <w:rFonts w:ascii="Times New Roman" w:hAnsi="Times New Roman" w:cs="Times New Roman"/>
              </w:rPr>
              <w:t>шиловка</w:t>
            </w:r>
            <w:proofErr w:type="spellEnd"/>
          </w:p>
        </w:tc>
      </w:tr>
    </w:tbl>
    <w:p w:rsidR="00F8545B" w:rsidRDefault="00F8545B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D2E27"/>
    <w:rsid w:val="00415B2A"/>
    <w:rsid w:val="00485B0F"/>
    <w:rsid w:val="00497BF7"/>
    <w:rsid w:val="004C0E4A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18</cp:revision>
  <cp:lastPrinted>2016-04-07T09:27:00Z</cp:lastPrinted>
  <dcterms:created xsi:type="dcterms:W3CDTF">2018-08-09T07:34:00Z</dcterms:created>
  <dcterms:modified xsi:type="dcterms:W3CDTF">2019-06-03T03:35:00Z</dcterms:modified>
</cp:coreProperties>
</file>